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379" w:rsidRDefault="00840379" w:rsidP="000E207D">
      <w:pPr>
        <w:pStyle w:val="a3"/>
        <w:spacing w:after="0"/>
        <w:ind w:left="-207"/>
        <w:jc w:val="both"/>
        <w:rPr>
          <w:rFonts w:ascii="Times New Roman" w:hAnsi="Times New Roman" w:cs="Times New Roman"/>
          <w:b/>
        </w:rPr>
      </w:pPr>
    </w:p>
    <w:p w:rsidR="00840379" w:rsidRDefault="00840379" w:rsidP="000E207D">
      <w:pPr>
        <w:pStyle w:val="a3"/>
        <w:spacing w:after="0"/>
        <w:ind w:left="-207"/>
        <w:jc w:val="both"/>
        <w:rPr>
          <w:rFonts w:ascii="Times New Roman" w:hAnsi="Times New Roman" w:cs="Times New Roman"/>
        </w:rPr>
      </w:pPr>
    </w:p>
    <w:p w:rsidR="00AB3C28" w:rsidRPr="00AB3C28" w:rsidRDefault="00AB3C28" w:rsidP="00AB3C28">
      <w:pPr>
        <w:shd w:val="clear" w:color="auto" w:fill="F5F5F5"/>
        <w:spacing w:line="330" w:lineRule="atLeast"/>
        <w:rPr>
          <w:rFonts w:ascii="Trebuchet MS" w:eastAsia="Times New Roman" w:hAnsi="Trebuchet MS" w:cs="Helvetica"/>
          <w:color w:val="000000"/>
          <w:sz w:val="24"/>
          <w:szCs w:val="24"/>
          <w:lang w:eastAsia="ru-RU"/>
        </w:rPr>
      </w:pPr>
      <w:bookmarkStart w:id="0" w:name="_GoBack"/>
      <w:bookmarkEnd w:id="0"/>
      <w:r w:rsidRPr="00AB3C28">
        <w:rPr>
          <w:rFonts w:ascii="Trebuchet MS" w:eastAsia="Times New Roman" w:hAnsi="Trebuchet MS" w:cs="Helvetica"/>
          <w:color w:val="000000"/>
          <w:sz w:val="24"/>
          <w:szCs w:val="24"/>
          <w:lang w:eastAsia="ru-RU"/>
        </w:rPr>
        <w:t xml:space="preserve"> </w:t>
      </w:r>
    </w:p>
    <w:p w:rsidR="00F43349" w:rsidRDefault="00F43349" w:rsidP="00422F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3349" w:rsidRDefault="00F43349" w:rsidP="00422F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3349" w:rsidRDefault="00F43349" w:rsidP="00422F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3349" w:rsidRDefault="00F43349" w:rsidP="00422F4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505" w:type="dxa"/>
        <w:tblInd w:w="-616" w:type="dxa"/>
        <w:tblLook w:val="04A0"/>
      </w:tblPr>
      <w:tblGrid>
        <w:gridCol w:w="7838"/>
        <w:gridCol w:w="2667"/>
      </w:tblGrid>
      <w:tr w:rsidR="00F43349" w:rsidRPr="000628E8" w:rsidTr="001739EF">
        <w:tc>
          <w:tcPr>
            <w:tcW w:w="7838" w:type="dxa"/>
          </w:tcPr>
          <w:p w:rsidR="00F43349" w:rsidRPr="000628E8" w:rsidRDefault="00F43349" w:rsidP="00422F4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8E8">
              <w:rPr>
                <w:rFonts w:ascii="Times New Roman" w:hAnsi="Times New Roman" w:cs="Times New Roman"/>
                <w:sz w:val="20"/>
                <w:szCs w:val="20"/>
              </w:rPr>
              <w:t>Запрос на разъяснение от потенциального участника</w:t>
            </w:r>
            <w:r w:rsidR="005A23EB" w:rsidRPr="000628E8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4845D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13093" w:rsidRPr="000628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7405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830783" w:rsidRPr="000628E8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  <w:r w:rsidR="00786C87" w:rsidRPr="000628E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667" w:type="dxa"/>
          </w:tcPr>
          <w:p w:rsidR="00F43349" w:rsidRPr="000628E8" w:rsidRDefault="00F43349" w:rsidP="00422F4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8E8">
              <w:rPr>
                <w:rFonts w:ascii="Times New Roman" w:hAnsi="Times New Roman" w:cs="Times New Roman"/>
                <w:sz w:val="20"/>
                <w:szCs w:val="20"/>
              </w:rPr>
              <w:t>Ответ на запрос от МП «</w:t>
            </w:r>
            <w:proofErr w:type="spellStart"/>
            <w:r w:rsidRPr="000628E8">
              <w:rPr>
                <w:rFonts w:ascii="Times New Roman" w:hAnsi="Times New Roman" w:cs="Times New Roman"/>
                <w:sz w:val="20"/>
                <w:szCs w:val="20"/>
              </w:rPr>
              <w:t>Саранскгорводоканал</w:t>
            </w:r>
            <w:proofErr w:type="spellEnd"/>
            <w:r w:rsidRPr="000628E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43349" w:rsidRPr="000628E8" w:rsidTr="001739EF">
        <w:tc>
          <w:tcPr>
            <w:tcW w:w="7838" w:type="dxa"/>
          </w:tcPr>
          <w:p w:rsidR="00FA6C6C" w:rsidRPr="000628E8" w:rsidRDefault="004845D2" w:rsidP="003759C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Добрый день! Прошу уточнить будут ли рассмотрены иные условия оплаты по договору, с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предоплатой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?и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ли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данная заявка будет отклонена?</w:t>
            </w:r>
          </w:p>
        </w:tc>
        <w:tc>
          <w:tcPr>
            <w:tcW w:w="2667" w:type="dxa"/>
          </w:tcPr>
          <w:p w:rsidR="00113093" w:rsidRPr="00752F39" w:rsidRDefault="005A23EB" w:rsidP="000628E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</w:pPr>
            <w:r w:rsidRPr="00752F39">
              <w:rPr>
                <w:rFonts w:ascii="Times New Roman" w:hAnsi="Times New Roman" w:cs="Times New Roman"/>
                <w:sz w:val="20"/>
                <w:szCs w:val="20"/>
              </w:rPr>
              <w:t>Рассмотрев Ваше обращение</w:t>
            </w:r>
            <w:r w:rsidR="00CB0137" w:rsidRPr="00752F39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4845D2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  <w:r w:rsidR="00CB0137" w:rsidRPr="00752F39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4845D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74052" w:rsidRPr="00752F39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  <w:r w:rsidR="00216D94" w:rsidRPr="00752F39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  <w:r w:rsidR="000660E1" w:rsidRPr="00752F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 xml:space="preserve"> </w:t>
            </w:r>
            <w:r w:rsidR="00F43349" w:rsidRPr="00752F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,</w:t>
            </w:r>
            <w:r w:rsidR="00786C87" w:rsidRPr="00752F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 xml:space="preserve"> сообщаем следующее</w:t>
            </w:r>
            <w:r w:rsidR="00113093" w:rsidRPr="00752F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:</w:t>
            </w:r>
          </w:p>
          <w:p w:rsidR="006B056C" w:rsidRPr="004845D2" w:rsidRDefault="003759CE" w:rsidP="00DF10E4">
            <w:r w:rsidRPr="003759CE">
              <w:t>1)</w:t>
            </w:r>
            <w:r w:rsidR="004845D2">
              <w:t>Авансового платежа предусмотрено не будет</w:t>
            </w:r>
            <w:r w:rsidR="004845D2" w:rsidRPr="004845D2">
              <w:t>,</w:t>
            </w:r>
            <w:r w:rsidR="004845D2">
              <w:t xml:space="preserve"> оплата в течени</w:t>
            </w:r>
            <w:proofErr w:type="gramStart"/>
            <w:r w:rsidR="004845D2">
              <w:t>и</w:t>
            </w:r>
            <w:proofErr w:type="gramEnd"/>
            <w:r w:rsidR="004845D2">
              <w:t xml:space="preserve"> 7 рабочих дней с момента поставки товара Заказчику</w:t>
            </w:r>
          </w:p>
        </w:tc>
      </w:tr>
    </w:tbl>
    <w:p w:rsidR="00B64A0A" w:rsidRPr="00AB3C28" w:rsidRDefault="00B64A0A" w:rsidP="002C162D">
      <w:pPr>
        <w:pStyle w:val="a3"/>
        <w:tabs>
          <w:tab w:val="left" w:pos="6135"/>
        </w:tabs>
        <w:spacing w:after="0"/>
        <w:ind w:left="-207"/>
        <w:rPr>
          <w:rFonts w:ascii="Times New Roman" w:hAnsi="Times New Roman" w:cs="Times New Roman"/>
        </w:rPr>
      </w:pPr>
    </w:p>
    <w:sectPr w:rsidR="00B64A0A" w:rsidRPr="00AB3C28" w:rsidSect="000E2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40556"/>
    <w:multiLevelType w:val="hybridMultilevel"/>
    <w:tmpl w:val="C206DC3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7497A"/>
    <w:multiLevelType w:val="hybridMultilevel"/>
    <w:tmpl w:val="1C2C2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1420D"/>
    <w:multiLevelType w:val="hybridMultilevel"/>
    <w:tmpl w:val="FE140436"/>
    <w:lvl w:ilvl="0" w:tplc="7CCADBD4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38386A81"/>
    <w:multiLevelType w:val="hybridMultilevel"/>
    <w:tmpl w:val="7604F284"/>
    <w:lvl w:ilvl="0" w:tplc="D340C53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D84CA6"/>
    <w:multiLevelType w:val="hybridMultilevel"/>
    <w:tmpl w:val="79D0C246"/>
    <w:lvl w:ilvl="0" w:tplc="20469B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707E99"/>
    <w:multiLevelType w:val="hybridMultilevel"/>
    <w:tmpl w:val="00CAC1C2"/>
    <w:lvl w:ilvl="0" w:tplc="131C5520">
      <w:start w:val="2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0A272BC"/>
    <w:multiLevelType w:val="hybridMultilevel"/>
    <w:tmpl w:val="A7862824"/>
    <w:lvl w:ilvl="0" w:tplc="EE2A5E0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ED4902"/>
    <w:multiLevelType w:val="hybridMultilevel"/>
    <w:tmpl w:val="836E76A4"/>
    <w:lvl w:ilvl="0" w:tplc="306631B6">
      <w:start w:val="1"/>
      <w:numFmt w:val="decimal"/>
      <w:lvlText w:val="%1)"/>
      <w:lvlJc w:val="left"/>
      <w:pPr>
        <w:ind w:left="720" w:hanging="360"/>
      </w:pPr>
      <w:rPr>
        <w:rFonts w:ascii="Trebuchet MS" w:hAnsi="Trebuchet MS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940C75"/>
    <w:multiLevelType w:val="hybridMultilevel"/>
    <w:tmpl w:val="829E71E8"/>
    <w:lvl w:ilvl="0" w:tplc="0EBA698C">
      <w:start w:val="1"/>
      <w:numFmt w:val="decimal"/>
      <w:lvlText w:val="%1."/>
      <w:lvlJc w:val="left"/>
      <w:pPr>
        <w:ind w:left="153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>
    <w:nsid w:val="7FB05FD7"/>
    <w:multiLevelType w:val="hybridMultilevel"/>
    <w:tmpl w:val="255224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C7A8C"/>
    <w:rsid w:val="00002EBD"/>
    <w:rsid w:val="000042BA"/>
    <w:rsid w:val="0001419D"/>
    <w:rsid w:val="00016278"/>
    <w:rsid w:val="000628E8"/>
    <w:rsid w:val="000660E1"/>
    <w:rsid w:val="000E207D"/>
    <w:rsid w:val="000E24A7"/>
    <w:rsid w:val="00113093"/>
    <w:rsid w:val="0012449F"/>
    <w:rsid w:val="00133D04"/>
    <w:rsid w:val="00155869"/>
    <w:rsid w:val="001739EF"/>
    <w:rsid w:val="00176381"/>
    <w:rsid w:val="00180591"/>
    <w:rsid w:val="001B12B3"/>
    <w:rsid w:val="001F5878"/>
    <w:rsid w:val="00202FA4"/>
    <w:rsid w:val="00206DB1"/>
    <w:rsid w:val="00214162"/>
    <w:rsid w:val="00216D94"/>
    <w:rsid w:val="002207D8"/>
    <w:rsid w:val="00225C12"/>
    <w:rsid w:val="002333B0"/>
    <w:rsid w:val="00233BAA"/>
    <w:rsid w:val="00241F6E"/>
    <w:rsid w:val="002426A8"/>
    <w:rsid w:val="00282F06"/>
    <w:rsid w:val="00285A9F"/>
    <w:rsid w:val="002A1547"/>
    <w:rsid w:val="002A7F4B"/>
    <w:rsid w:val="002C162D"/>
    <w:rsid w:val="002D3F40"/>
    <w:rsid w:val="002E5103"/>
    <w:rsid w:val="002E77D5"/>
    <w:rsid w:val="002F01F2"/>
    <w:rsid w:val="002F68A9"/>
    <w:rsid w:val="00305799"/>
    <w:rsid w:val="00371FB6"/>
    <w:rsid w:val="003759CE"/>
    <w:rsid w:val="003808D9"/>
    <w:rsid w:val="003A0052"/>
    <w:rsid w:val="003A035B"/>
    <w:rsid w:val="003A07C8"/>
    <w:rsid w:val="003D15F0"/>
    <w:rsid w:val="003F3C9C"/>
    <w:rsid w:val="00422F42"/>
    <w:rsid w:val="00427A8B"/>
    <w:rsid w:val="00434A2A"/>
    <w:rsid w:val="00453239"/>
    <w:rsid w:val="00481E1E"/>
    <w:rsid w:val="00482CD8"/>
    <w:rsid w:val="004845D2"/>
    <w:rsid w:val="004C4D52"/>
    <w:rsid w:val="004C7A8C"/>
    <w:rsid w:val="004D6B40"/>
    <w:rsid w:val="004D7958"/>
    <w:rsid w:val="00501348"/>
    <w:rsid w:val="005131F3"/>
    <w:rsid w:val="0051494E"/>
    <w:rsid w:val="0052524A"/>
    <w:rsid w:val="00583A0F"/>
    <w:rsid w:val="00587503"/>
    <w:rsid w:val="005A23EB"/>
    <w:rsid w:val="005A546F"/>
    <w:rsid w:val="005A581F"/>
    <w:rsid w:val="005A583A"/>
    <w:rsid w:val="005A606F"/>
    <w:rsid w:val="005A75E2"/>
    <w:rsid w:val="005D1BCC"/>
    <w:rsid w:val="005D22C5"/>
    <w:rsid w:val="005D3E6C"/>
    <w:rsid w:val="005E6389"/>
    <w:rsid w:val="005F6F88"/>
    <w:rsid w:val="005F73D7"/>
    <w:rsid w:val="00620E75"/>
    <w:rsid w:val="00626BCB"/>
    <w:rsid w:val="00655B69"/>
    <w:rsid w:val="006934D9"/>
    <w:rsid w:val="006B056C"/>
    <w:rsid w:val="006C2E6D"/>
    <w:rsid w:val="006F3DC1"/>
    <w:rsid w:val="00704959"/>
    <w:rsid w:val="0070526C"/>
    <w:rsid w:val="00710228"/>
    <w:rsid w:val="00752F39"/>
    <w:rsid w:val="00754E10"/>
    <w:rsid w:val="0075643F"/>
    <w:rsid w:val="00774DCE"/>
    <w:rsid w:val="00784F76"/>
    <w:rsid w:val="00786C87"/>
    <w:rsid w:val="00787645"/>
    <w:rsid w:val="0082032D"/>
    <w:rsid w:val="00830783"/>
    <w:rsid w:val="00840379"/>
    <w:rsid w:val="008448A1"/>
    <w:rsid w:val="008901EC"/>
    <w:rsid w:val="0089513D"/>
    <w:rsid w:val="008A3BD1"/>
    <w:rsid w:val="008A5F6F"/>
    <w:rsid w:val="008B1371"/>
    <w:rsid w:val="008F5D83"/>
    <w:rsid w:val="0090354A"/>
    <w:rsid w:val="00904390"/>
    <w:rsid w:val="00921DC4"/>
    <w:rsid w:val="00926774"/>
    <w:rsid w:val="00961EAE"/>
    <w:rsid w:val="00965A1A"/>
    <w:rsid w:val="009878D9"/>
    <w:rsid w:val="009A20C5"/>
    <w:rsid w:val="009A717D"/>
    <w:rsid w:val="009D7E99"/>
    <w:rsid w:val="00A03EDD"/>
    <w:rsid w:val="00A05EE4"/>
    <w:rsid w:val="00A06002"/>
    <w:rsid w:val="00A2300D"/>
    <w:rsid w:val="00A2446C"/>
    <w:rsid w:val="00A346F4"/>
    <w:rsid w:val="00A44B67"/>
    <w:rsid w:val="00A472A2"/>
    <w:rsid w:val="00A50774"/>
    <w:rsid w:val="00A533E3"/>
    <w:rsid w:val="00A60550"/>
    <w:rsid w:val="00A64CC7"/>
    <w:rsid w:val="00AA141C"/>
    <w:rsid w:val="00AA5EF8"/>
    <w:rsid w:val="00AB3C28"/>
    <w:rsid w:val="00AC1EA7"/>
    <w:rsid w:val="00AD017F"/>
    <w:rsid w:val="00AE0254"/>
    <w:rsid w:val="00AF6B5B"/>
    <w:rsid w:val="00B03CB6"/>
    <w:rsid w:val="00B0688C"/>
    <w:rsid w:val="00B30BDE"/>
    <w:rsid w:val="00B538A5"/>
    <w:rsid w:val="00B5711A"/>
    <w:rsid w:val="00B64134"/>
    <w:rsid w:val="00B64A0A"/>
    <w:rsid w:val="00B764E2"/>
    <w:rsid w:val="00B77C32"/>
    <w:rsid w:val="00B80B6D"/>
    <w:rsid w:val="00B83BC7"/>
    <w:rsid w:val="00BC3197"/>
    <w:rsid w:val="00BD4063"/>
    <w:rsid w:val="00BD5118"/>
    <w:rsid w:val="00BF3286"/>
    <w:rsid w:val="00C02068"/>
    <w:rsid w:val="00C03168"/>
    <w:rsid w:val="00C06C67"/>
    <w:rsid w:val="00C2036A"/>
    <w:rsid w:val="00C43FCD"/>
    <w:rsid w:val="00C45949"/>
    <w:rsid w:val="00C80CA5"/>
    <w:rsid w:val="00CB0137"/>
    <w:rsid w:val="00CB1A62"/>
    <w:rsid w:val="00CE13C6"/>
    <w:rsid w:val="00D1133A"/>
    <w:rsid w:val="00D42895"/>
    <w:rsid w:val="00D50271"/>
    <w:rsid w:val="00D60EDF"/>
    <w:rsid w:val="00D65777"/>
    <w:rsid w:val="00D65C09"/>
    <w:rsid w:val="00D665C8"/>
    <w:rsid w:val="00D95F68"/>
    <w:rsid w:val="00DF10E4"/>
    <w:rsid w:val="00E05012"/>
    <w:rsid w:val="00E069F5"/>
    <w:rsid w:val="00E51181"/>
    <w:rsid w:val="00E74052"/>
    <w:rsid w:val="00E87A9E"/>
    <w:rsid w:val="00E9303F"/>
    <w:rsid w:val="00EA1205"/>
    <w:rsid w:val="00EB7D8C"/>
    <w:rsid w:val="00EC074D"/>
    <w:rsid w:val="00EE4A38"/>
    <w:rsid w:val="00F211F8"/>
    <w:rsid w:val="00F43349"/>
    <w:rsid w:val="00F47FD8"/>
    <w:rsid w:val="00F5704D"/>
    <w:rsid w:val="00F638D3"/>
    <w:rsid w:val="00F64DC2"/>
    <w:rsid w:val="00FA6C6C"/>
    <w:rsid w:val="00FA6E6E"/>
    <w:rsid w:val="00FD5B0F"/>
    <w:rsid w:val="00FF54CD"/>
    <w:rsid w:val="00FF7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A8B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A8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64DC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22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433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mrcssattr">
    <w:name w:val="msolistparagraph_mr_css_attr"/>
    <w:basedOn w:val="a"/>
    <w:rsid w:val="00173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aliases w:val="для таблиц,Без интервала21,No Spacing"/>
    <w:link w:val="a8"/>
    <w:uiPriority w:val="1"/>
    <w:qFormat/>
    <w:rsid w:val="00E51181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character" w:customStyle="1" w:styleId="a8">
    <w:name w:val="Без интервала Знак"/>
    <w:aliases w:val="для таблиц Знак,Без интервала21 Знак,No Spacing Знак"/>
    <w:link w:val="a7"/>
    <w:uiPriority w:val="1"/>
    <w:locked/>
    <w:rsid w:val="00E51181"/>
    <w:rPr>
      <w:rFonts w:ascii="Calibri" w:eastAsia="Times New Roman" w:hAnsi="Calibri" w:cs="Calibri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A8B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A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87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1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0124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8366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117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0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0988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2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4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2554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4" w:color="E3E3E3"/>
                        <w:left w:val="single" w:sz="6" w:space="14" w:color="E3E3E3"/>
                        <w:bottom w:val="single" w:sz="6" w:space="14" w:color="E3E3E3"/>
                        <w:right w:val="single" w:sz="6" w:space="14" w:color="E3E3E3"/>
                      </w:divBdr>
                      <w:divsChild>
                        <w:div w:id="49468323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67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12512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2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29091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09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1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06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9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9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84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576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873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27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617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39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032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3319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017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4850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730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987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059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5869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695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6761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5813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06123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43253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19908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79633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02224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005418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</dc:creator>
  <cp:lastModifiedBy>User</cp:lastModifiedBy>
  <cp:revision>24</cp:revision>
  <cp:lastPrinted>2023-08-09T07:59:00Z</cp:lastPrinted>
  <dcterms:created xsi:type="dcterms:W3CDTF">2026-03-02T05:18:00Z</dcterms:created>
  <dcterms:modified xsi:type="dcterms:W3CDTF">2026-03-11T11:04:00Z</dcterms:modified>
</cp:coreProperties>
</file>